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203E" w14:textId="77777777" w:rsidR="004D7552" w:rsidRDefault="004D7552">
      <w:pPr>
        <w:rPr>
          <w:b/>
          <w:bCs/>
          <w:sz w:val="28"/>
          <w:szCs w:val="28"/>
        </w:rPr>
      </w:pPr>
    </w:p>
    <w:p w14:paraId="092459E2" w14:textId="1DDD3983" w:rsidR="00433EB2" w:rsidRPr="00290875" w:rsidRDefault="00314C44">
      <w:pPr>
        <w:rPr>
          <w:b/>
          <w:bCs/>
          <w:sz w:val="28"/>
          <w:szCs w:val="28"/>
        </w:rPr>
      </w:pPr>
      <w:r w:rsidRPr="00290875">
        <w:rPr>
          <w:b/>
          <w:bCs/>
          <w:sz w:val="28"/>
          <w:szCs w:val="28"/>
        </w:rPr>
        <w:t xml:space="preserve">PALAUTEKYSELY </w:t>
      </w:r>
      <w:r w:rsidR="007B7810" w:rsidRPr="00290875">
        <w:rPr>
          <w:b/>
          <w:bCs/>
          <w:sz w:val="28"/>
          <w:szCs w:val="28"/>
        </w:rPr>
        <w:t>HAASTAVAT EROT – KONSULTAATIORYHMÄÄN OSALLISTUNEELLE AMMATTILAISELLE</w:t>
      </w:r>
    </w:p>
    <w:p w14:paraId="20591C15" w14:textId="77777777" w:rsidR="00314C44" w:rsidRDefault="00314C44"/>
    <w:p w14:paraId="5E6C45D0" w14:textId="06F5F3BE" w:rsidR="00314C44" w:rsidRPr="00C869AB" w:rsidRDefault="00314C44" w:rsidP="00314C44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869AB">
        <w:rPr>
          <w:sz w:val="24"/>
          <w:szCs w:val="24"/>
        </w:rPr>
        <w:t>Ammattiryhmäsi</w:t>
      </w:r>
      <w:r w:rsidR="00425BD6" w:rsidRPr="00C869AB">
        <w:rPr>
          <w:sz w:val="24"/>
          <w:szCs w:val="24"/>
        </w:rPr>
        <w:t xml:space="preserve">? </w:t>
      </w:r>
      <w:sdt>
        <w:sdtPr>
          <w:rPr>
            <w:sz w:val="24"/>
            <w:szCs w:val="24"/>
          </w:rPr>
          <w:id w:val="2002156869"/>
          <w:placeholder>
            <w:docPart w:val="DefaultPlaceholder_-1854013440"/>
          </w:placeholder>
          <w:showingPlcHdr/>
          <w:text/>
        </w:sdtPr>
        <w:sdtEndPr/>
        <w:sdtContent>
          <w:r w:rsidR="00F72ACF" w:rsidRPr="008D6100">
            <w:rPr>
              <w:rStyle w:val="Paikkamerkkiteksti"/>
            </w:rPr>
            <w:t>Kirjoita tekstiä napsauttamalla tai napauttamalla tätä.</w:t>
          </w:r>
        </w:sdtContent>
      </w:sdt>
    </w:p>
    <w:p w14:paraId="252AB56A" w14:textId="77777777" w:rsidR="007B7810" w:rsidRPr="00C869AB" w:rsidRDefault="007B7810" w:rsidP="007B7810">
      <w:pPr>
        <w:pStyle w:val="Luettelokappale"/>
        <w:rPr>
          <w:sz w:val="24"/>
          <w:szCs w:val="24"/>
        </w:rPr>
      </w:pPr>
    </w:p>
    <w:p w14:paraId="32689559" w14:textId="2509258E" w:rsidR="00AA3659" w:rsidRPr="00B120E1" w:rsidRDefault="00314C44" w:rsidP="00B120E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869AB">
        <w:rPr>
          <w:sz w:val="24"/>
          <w:szCs w:val="24"/>
        </w:rPr>
        <w:t>Mistä sait alun perin tietää konsultaatioryhmästä?</w:t>
      </w:r>
    </w:p>
    <w:p w14:paraId="58C5AC1C" w14:textId="43C1D4D2" w:rsidR="00AA3659" w:rsidRPr="00C869AB" w:rsidRDefault="00CA0D20" w:rsidP="00AA3659">
      <w:pPr>
        <w:pStyle w:val="Luettelokappale"/>
        <w:rPr>
          <w:sz w:val="24"/>
          <w:szCs w:val="24"/>
        </w:rPr>
      </w:pPr>
      <w:sdt>
        <w:sdtPr>
          <w:rPr>
            <w:sz w:val="24"/>
            <w:szCs w:val="24"/>
          </w:rPr>
          <w:id w:val="-186049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EFE" w:rsidRPr="00C869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0A2F" w:rsidRPr="00C869AB">
        <w:rPr>
          <w:sz w:val="24"/>
          <w:szCs w:val="24"/>
        </w:rPr>
        <w:tab/>
      </w:r>
      <w:r w:rsidR="009D0EFE" w:rsidRPr="00C869AB">
        <w:rPr>
          <w:sz w:val="24"/>
          <w:szCs w:val="24"/>
        </w:rPr>
        <w:t>E</w:t>
      </w:r>
      <w:r w:rsidR="00AA3659" w:rsidRPr="00C869AB">
        <w:rPr>
          <w:sz w:val="24"/>
          <w:szCs w:val="24"/>
        </w:rPr>
        <w:t>sihenkilöltä</w:t>
      </w:r>
    </w:p>
    <w:p w14:paraId="513A26DF" w14:textId="110587C3" w:rsidR="00AA3659" w:rsidRPr="00C869AB" w:rsidRDefault="00CA0D20" w:rsidP="00AA3659">
      <w:pPr>
        <w:pStyle w:val="Luettelokappale"/>
        <w:rPr>
          <w:sz w:val="24"/>
          <w:szCs w:val="24"/>
        </w:rPr>
      </w:pPr>
      <w:sdt>
        <w:sdtPr>
          <w:rPr>
            <w:sz w:val="24"/>
            <w:szCs w:val="24"/>
          </w:rPr>
          <w:id w:val="107354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A2F" w:rsidRPr="00C869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D0EFE" w:rsidRPr="00C869AB">
        <w:rPr>
          <w:sz w:val="24"/>
          <w:szCs w:val="24"/>
        </w:rPr>
        <w:tab/>
      </w:r>
      <w:r w:rsidR="00AA3659" w:rsidRPr="00C869AB">
        <w:rPr>
          <w:sz w:val="24"/>
          <w:szCs w:val="24"/>
        </w:rPr>
        <w:t>Hyvinvointialueen verkkosivuilta</w:t>
      </w:r>
    </w:p>
    <w:p w14:paraId="6BD1DFD5" w14:textId="1C35FA77" w:rsidR="00AA3659" w:rsidRPr="00C869AB" w:rsidRDefault="00CA0D20" w:rsidP="00AA3659">
      <w:pPr>
        <w:pStyle w:val="Luettelokappale"/>
        <w:rPr>
          <w:sz w:val="24"/>
          <w:szCs w:val="24"/>
        </w:rPr>
      </w:pPr>
      <w:sdt>
        <w:sdtPr>
          <w:rPr>
            <w:sz w:val="24"/>
            <w:szCs w:val="24"/>
          </w:rPr>
          <w:id w:val="-73477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A2F" w:rsidRPr="00C869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D0EFE" w:rsidRPr="00C869AB">
        <w:rPr>
          <w:sz w:val="24"/>
          <w:szCs w:val="24"/>
        </w:rPr>
        <w:tab/>
      </w:r>
      <w:r w:rsidR="00AA3659" w:rsidRPr="00C869AB">
        <w:rPr>
          <w:sz w:val="24"/>
          <w:szCs w:val="24"/>
        </w:rPr>
        <w:t>Kollegalta</w:t>
      </w:r>
    </w:p>
    <w:p w14:paraId="1B424501" w14:textId="5DD66AAA" w:rsidR="00AA3659" w:rsidRPr="00C869AB" w:rsidRDefault="00CA0D20" w:rsidP="00AA3659">
      <w:pPr>
        <w:pStyle w:val="Luettelokappale"/>
        <w:rPr>
          <w:sz w:val="24"/>
          <w:szCs w:val="24"/>
        </w:rPr>
      </w:pPr>
      <w:sdt>
        <w:sdtPr>
          <w:rPr>
            <w:sz w:val="24"/>
            <w:szCs w:val="24"/>
          </w:rPr>
          <w:id w:val="-37885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A2F" w:rsidRPr="00C869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D0EFE" w:rsidRPr="00C869AB">
        <w:rPr>
          <w:sz w:val="24"/>
          <w:szCs w:val="24"/>
        </w:rPr>
        <w:tab/>
      </w:r>
      <w:r w:rsidR="00AA3659" w:rsidRPr="00C869AB">
        <w:rPr>
          <w:sz w:val="24"/>
          <w:szCs w:val="24"/>
        </w:rPr>
        <w:t>Sosiaalisesta mediasta</w:t>
      </w:r>
    </w:p>
    <w:p w14:paraId="66A6122D" w14:textId="05C6E7E2" w:rsidR="00AA3659" w:rsidRPr="00C869AB" w:rsidRDefault="00CA0D20" w:rsidP="00AA3659">
      <w:pPr>
        <w:pStyle w:val="Luettelokappale"/>
        <w:rPr>
          <w:sz w:val="24"/>
          <w:szCs w:val="24"/>
        </w:rPr>
      </w:pPr>
      <w:sdt>
        <w:sdtPr>
          <w:rPr>
            <w:sz w:val="24"/>
            <w:szCs w:val="24"/>
          </w:rPr>
          <w:id w:val="131499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A2F" w:rsidRPr="00C869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D0EFE" w:rsidRPr="00C869AB">
        <w:rPr>
          <w:sz w:val="24"/>
          <w:szCs w:val="24"/>
        </w:rPr>
        <w:tab/>
      </w:r>
      <w:r w:rsidR="00F864DC" w:rsidRPr="00C869AB">
        <w:rPr>
          <w:sz w:val="24"/>
          <w:szCs w:val="24"/>
        </w:rPr>
        <w:t>Yhteistyöverkoston jäseneltä</w:t>
      </w:r>
    </w:p>
    <w:p w14:paraId="533790D2" w14:textId="3ABA80B3" w:rsidR="00F864DC" w:rsidRPr="00C869AB" w:rsidRDefault="00CA0D20" w:rsidP="00AA3659">
      <w:pPr>
        <w:pStyle w:val="Luettelokappale"/>
        <w:rPr>
          <w:sz w:val="24"/>
          <w:szCs w:val="24"/>
        </w:rPr>
      </w:pPr>
      <w:sdt>
        <w:sdtPr>
          <w:rPr>
            <w:sz w:val="24"/>
            <w:szCs w:val="24"/>
          </w:rPr>
          <w:id w:val="-57759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A2F" w:rsidRPr="00C869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D0EFE" w:rsidRPr="00C869AB">
        <w:rPr>
          <w:sz w:val="24"/>
          <w:szCs w:val="24"/>
        </w:rPr>
        <w:tab/>
      </w:r>
      <w:r w:rsidR="00F864DC" w:rsidRPr="00C869AB">
        <w:rPr>
          <w:sz w:val="24"/>
          <w:szCs w:val="24"/>
        </w:rPr>
        <w:t>Jonkin muu, mikä? (avoin tekstikenttä)</w:t>
      </w:r>
    </w:p>
    <w:p w14:paraId="18041EE5" w14:textId="77777777" w:rsidR="007B7810" w:rsidRPr="00C869AB" w:rsidRDefault="007B7810" w:rsidP="007B7810">
      <w:pPr>
        <w:pStyle w:val="Luettelokappale"/>
        <w:rPr>
          <w:sz w:val="24"/>
          <w:szCs w:val="24"/>
        </w:rPr>
      </w:pPr>
    </w:p>
    <w:p w14:paraId="74DE8794" w14:textId="77777777" w:rsidR="007B7810" w:rsidRPr="00C869AB" w:rsidRDefault="007B7810" w:rsidP="007B7810">
      <w:pPr>
        <w:pStyle w:val="Luettelokappale"/>
        <w:rPr>
          <w:sz w:val="24"/>
          <w:szCs w:val="24"/>
        </w:rPr>
      </w:pPr>
    </w:p>
    <w:p w14:paraId="1CF8AEF0" w14:textId="7AD33946" w:rsidR="0038149A" w:rsidRPr="00C869AB" w:rsidRDefault="00314C44" w:rsidP="00C869AB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869AB">
        <w:rPr>
          <w:sz w:val="24"/>
          <w:szCs w:val="24"/>
        </w:rPr>
        <w:t>Haastavat erot</w:t>
      </w:r>
      <w:r w:rsidR="00C57C4C">
        <w:rPr>
          <w:sz w:val="24"/>
          <w:szCs w:val="24"/>
        </w:rPr>
        <w:t xml:space="preserve"> -</w:t>
      </w:r>
      <w:r w:rsidRPr="00C869AB">
        <w:rPr>
          <w:sz w:val="24"/>
          <w:szCs w:val="24"/>
        </w:rPr>
        <w:t xml:space="preserve"> ryhmässä asioita käsitellään </w:t>
      </w:r>
      <w:r w:rsidR="00E54E07">
        <w:rPr>
          <w:sz w:val="24"/>
          <w:szCs w:val="24"/>
        </w:rPr>
        <w:t xml:space="preserve">sekä </w:t>
      </w:r>
      <w:r w:rsidRPr="00C869AB">
        <w:rPr>
          <w:sz w:val="24"/>
          <w:szCs w:val="24"/>
        </w:rPr>
        <w:t>anonyymisti että asiakkaan luvalla ja henkilötiedoilla. Valitse seuraavista väittämistä sopivin vaihtoehto kuvaamaan sinun asia</w:t>
      </w:r>
      <w:r w:rsidR="005127AE">
        <w:rPr>
          <w:sz w:val="24"/>
          <w:szCs w:val="24"/>
        </w:rPr>
        <w:t>si</w:t>
      </w:r>
      <w:r w:rsidRPr="00C869AB">
        <w:rPr>
          <w:sz w:val="24"/>
          <w:szCs w:val="24"/>
        </w:rPr>
        <w:t xml:space="preserve"> käsittelyä?</w:t>
      </w:r>
    </w:p>
    <w:p w14:paraId="7007BA35" w14:textId="57801BBE" w:rsidR="00314C44" w:rsidRPr="00C869AB" w:rsidRDefault="00CA0D20" w:rsidP="0038149A">
      <w:pPr>
        <w:pStyle w:val="Luettelokappale"/>
        <w:spacing w:before="120" w:after="12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73628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49A" w:rsidRPr="00C869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149A" w:rsidRPr="00C869AB">
        <w:rPr>
          <w:sz w:val="24"/>
          <w:szCs w:val="24"/>
        </w:rPr>
        <w:tab/>
      </w:r>
      <w:r w:rsidR="00314C44" w:rsidRPr="00C869AB">
        <w:rPr>
          <w:sz w:val="24"/>
          <w:szCs w:val="24"/>
        </w:rPr>
        <w:t xml:space="preserve">Toin asian ryhmään anonyymisti. Asiakkaalta ei kysytty lupaa asian käsittelyyn. </w:t>
      </w:r>
    </w:p>
    <w:p w14:paraId="3A43653A" w14:textId="31503437" w:rsidR="00314C44" w:rsidRPr="00C869AB" w:rsidRDefault="00CA0D20" w:rsidP="0038149A">
      <w:pPr>
        <w:pStyle w:val="Luettelokappale"/>
        <w:spacing w:before="120" w:after="120" w:line="240" w:lineRule="auto"/>
        <w:ind w:left="1304" w:hanging="584"/>
        <w:rPr>
          <w:sz w:val="24"/>
          <w:szCs w:val="24"/>
        </w:rPr>
      </w:pPr>
      <w:sdt>
        <w:sdtPr>
          <w:rPr>
            <w:sz w:val="24"/>
            <w:szCs w:val="24"/>
          </w:rPr>
          <w:id w:val="-196186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EFE" w:rsidRPr="00C869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149A" w:rsidRPr="00C869AB">
        <w:rPr>
          <w:sz w:val="24"/>
          <w:szCs w:val="24"/>
        </w:rPr>
        <w:tab/>
      </w:r>
      <w:r w:rsidR="00314C44" w:rsidRPr="00C869AB">
        <w:rPr>
          <w:sz w:val="24"/>
          <w:szCs w:val="24"/>
        </w:rPr>
        <w:t>Toin asian ryhmään anonyymisti. Asiakkaalta kysyttiin ja saatiin lupa asian käsittelyyn, mutta</w:t>
      </w:r>
      <w:r w:rsidR="00B120E1">
        <w:rPr>
          <w:sz w:val="24"/>
          <w:szCs w:val="24"/>
        </w:rPr>
        <w:t xml:space="preserve"> </w:t>
      </w:r>
      <w:r w:rsidR="00314C44" w:rsidRPr="00C869AB">
        <w:rPr>
          <w:sz w:val="24"/>
          <w:szCs w:val="24"/>
        </w:rPr>
        <w:t xml:space="preserve">esitietolomaketta ei täytetty. </w:t>
      </w:r>
    </w:p>
    <w:p w14:paraId="0DF7DC24" w14:textId="77777777" w:rsidR="00C869AB" w:rsidRPr="00C869AB" w:rsidRDefault="00C869AB" w:rsidP="0038149A">
      <w:pPr>
        <w:pStyle w:val="Luettelokappale"/>
        <w:spacing w:before="120" w:after="120" w:line="240" w:lineRule="auto"/>
        <w:ind w:left="1304" w:hanging="584"/>
        <w:rPr>
          <w:sz w:val="24"/>
          <w:szCs w:val="24"/>
        </w:rPr>
      </w:pPr>
    </w:p>
    <w:p w14:paraId="30C3B42E" w14:textId="0B4DA584" w:rsidR="00314C44" w:rsidRPr="00C869AB" w:rsidRDefault="00CA0D20" w:rsidP="0038149A">
      <w:pPr>
        <w:pStyle w:val="Luettelokappale"/>
        <w:spacing w:before="120" w:after="120" w:line="240" w:lineRule="auto"/>
        <w:ind w:left="1304" w:hanging="584"/>
        <w:rPr>
          <w:sz w:val="24"/>
          <w:szCs w:val="24"/>
        </w:rPr>
      </w:pPr>
      <w:sdt>
        <w:sdtPr>
          <w:rPr>
            <w:sz w:val="24"/>
            <w:szCs w:val="24"/>
          </w:rPr>
          <w:id w:val="14409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EFE" w:rsidRPr="00C869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149A" w:rsidRPr="00C869AB">
        <w:rPr>
          <w:sz w:val="24"/>
          <w:szCs w:val="24"/>
        </w:rPr>
        <w:tab/>
      </w:r>
      <w:r w:rsidR="00314C44" w:rsidRPr="00C869AB">
        <w:rPr>
          <w:sz w:val="24"/>
          <w:szCs w:val="24"/>
        </w:rPr>
        <w:t>Olimme valmistautuneet tapaamiseen yhdessä asiakkaan kanssa ja täyttäneet esitietolomakkeen.</w:t>
      </w:r>
    </w:p>
    <w:p w14:paraId="7CBC5E2B" w14:textId="77777777" w:rsidR="00314C44" w:rsidRPr="00C869AB" w:rsidRDefault="00314C44" w:rsidP="00314C44">
      <w:pPr>
        <w:pStyle w:val="Luettelokappale"/>
        <w:rPr>
          <w:sz w:val="24"/>
          <w:szCs w:val="24"/>
        </w:rPr>
      </w:pPr>
    </w:p>
    <w:p w14:paraId="77768996" w14:textId="6890653B" w:rsidR="00314C44" w:rsidRPr="00C869AB" w:rsidRDefault="00314C44" w:rsidP="00314C44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869AB">
        <w:rPr>
          <w:sz w:val="24"/>
          <w:szCs w:val="24"/>
        </w:rPr>
        <w:t>Osallistuitko ryhmään etänä vai läsnäollen?</w:t>
      </w:r>
    </w:p>
    <w:p w14:paraId="5A5796B3" w14:textId="42E7B044" w:rsidR="00314C44" w:rsidRPr="00C869AB" w:rsidRDefault="00CA0D20" w:rsidP="00314C44">
      <w:pPr>
        <w:pStyle w:val="Luettelokappale"/>
        <w:rPr>
          <w:sz w:val="24"/>
          <w:szCs w:val="24"/>
        </w:rPr>
      </w:pPr>
      <w:sdt>
        <w:sdtPr>
          <w:rPr>
            <w:sz w:val="24"/>
            <w:szCs w:val="24"/>
          </w:rPr>
          <w:id w:val="52035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9AB" w:rsidRPr="00C869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213A5" w:rsidRPr="00C869AB">
        <w:rPr>
          <w:sz w:val="24"/>
          <w:szCs w:val="24"/>
        </w:rPr>
        <w:tab/>
      </w:r>
      <w:r w:rsidR="00314C44" w:rsidRPr="00C869AB">
        <w:rPr>
          <w:sz w:val="24"/>
          <w:szCs w:val="24"/>
        </w:rPr>
        <w:t>Etänä</w:t>
      </w:r>
    </w:p>
    <w:p w14:paraId="60991220" w14:textId="0037A6F3" w:rsidR="00314C44" w:rsidRPr="00C869AB" w:rsidRDefault="00CA0D20" w:rsidP="00314C44">
      <w:pPr>
        <w:pStyle w:val="Luettelokappale"/>
        <w:rPr>
          <w:sz w:val="24"/>
          <w:szCs w:val="24"/>
        </w:rPr>
      </w:pPr>
      <w:sdt>
        <w:sdtPr>
          <w:rPr>
            <w:sz w:val="24"/>
            <w:szCs w:val="24"/>
          </w:rPr>
          <w:id w:val="15998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A5" w:rsidRPr="00C869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213A5" w:rsidRPr="00C869AB">
        <w:rPr>
          <w:sz w:val="24"/>
          <w:szCs w:val="24"/>
        </w:rPr>
        <w:tab/>
        <w:t>Läsnäollen</w:t>
      </w:r>
    </w:p>
    <w:p w14:paraId="44B68B14" w14:textId="77777777" w:rsidR="00314C44" w:rsidRPr="00C869AB" w:rsidRDefault="00314C44" w:rsidP="00314C44">
      <w:pPr>
        <w:pStyle w:val="Luettelokappale"/>
        <w:rPr>
          <w:sz w:val="24"/>
          <w:szCs w:val="24"/>
        </w:rPr>
      </w:pPr>
    </w:p>
    <w:p w14:paraId="3881C3E5" w14:textId="58533526" w:rsidR="00314C44" w:rsidRDefault="00314C44" w:rsidP="00314C44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869AB">
        <w:rPr>
          <w:sz w:val="24"/>
          <w:szCs w:val="24"/>
        </w:rPr>
        <w:t xml:space="preserve">Haastavat erot </w:t>
      </w:r>
      <w:r w:rsidR="005127AE">
        <w:rPr>
          <w:sz w:val="24"/>
          <w:szCs w:val="24"/>
        </w:rPr>
        <w:t xml:space="preserve">- </w:t>
      </w:r>
      <w:r w:rsidRPr="00C869AB">
        <w:rPr>
          <w:sz w:val="24"/>
          <w:szCs w:val="24"/>
        </w:rPr>
        <w:t xml:space="preserve">konsultaatioryhmän toimivuus </w:t>
      </w:r>
      <w:proofErr w:type="gramStart"/>
      <w:r w:rsidRPr="00C869AB">
        <w:rPr>
          <w:sz w:val="24"/>
          <w:szCs w:val="24"/>
        </w:rPr>
        <w:t>1-5</w:t>
      </w:r>
      <w:proofErr w:type="gramEnd"/>
    </w:p>
    <w:p w14:paraId="145E5441" w14:textId="77777777" w:rsidR="0030694E" w:rsidRPr="00C869AB" w:rsidRDefault="0030694E" w:rsidP="0030694E">
      <w:pPr>
        <w:pStyle w:val="Luettelokappale"/>
        <w:rPr>
          <w:sz w:val="24"/>
          <w:szCs w:val="24"/>
        </w:rPr>
      </w:pPr>
    </w:p>
    <w:p w14:paraId="4A00013B" w14:textId="1546A202" w:rsidR="00314C44" w:rsidRPr="0030694E" w:rsidRDefault="00314C44" w:rsidP="0030694E">
      <w:pPr>
        <w:pStyle w:val="Luettelokappale"/>
        <w:rPr>
          <w:sz w:val="24"/>
          <w:szCs w:val="24"/>
        </w:rPr>
      </w:pPr>
      <w:r w:rsidRPr="00C869AB">
        <w:rPr>
          <w:sz w:val="24"/>
          <w:szCs w:val="24"/>
        </w:rPr>
        <w:t xml:space="preserve">Arvioi väittämiä asteikolla 1=täysin eri mieltä, 2=jokseenkin samaa mieltä, 3=ei samaa eikä eri mieltä, 4=jokseenkin samaa mieltä, 5=täysin samaa mieltä, tyhjä=ei koske minua. </w:t>
      </w:r>
    </w:p>
    <w:p w14:paraId="0BCD16A6" w14:textId="77777777" w:rsidR="00314C44" w:rsidRPr="00C869AB" w:rsidRDefault="00314C44" w:rsidP="00314C44">
      <w:pPr>
        <w:pStyle w:val="Luettelokappale"/>
        <w:rPr>
          <w:sz w:val="24"/>
          <w:szCs w:val="24"/>
        </w:rPr>
      </w:pPr>
    </w:p>
    <w:p w14:paraId="21076CED" w14:textId="242748F9" w:rsidR="00314C44" w:rsidRDefault="00314C44" w:rsidP="00314C44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C869AB">
        <w:rPr>
          <w:sz w:val="24"/>
          <w:szCs w:val="24"/>
        </w:rPr>
        <w:t xml:space="preserve">Konsultaatioryhmän ajankohdan sovittaminen kalenteriin onnistui hyvin. </w:t>
      </w:r>
    </w:p>
    <w:p w14:paraId="07FA9164" w14:textId="51BD1673" w:rsidR="00FA093E" w:rsidRDefault="00CA0D20" w:rsidP="00FA093E">
      <w:pPr>
        <w:pStyle w:val="Luettelokappale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174760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9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093E">
        <w:rPr>
          <w:sz w:val="24"/>
          <w:szCs w:val="24"/>
        </w:rPr>
        <w:t xml:space="preserve"> 1</w:t>
      </w:r>
      <w:r w:rsidR="00FA093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9724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9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093E">
        <w:rPr>
          <w:sz w:val="24"/>
          <w:szCs w:val="24"/>
        </w:rPr>
        <w:t xml:space="preserve"> 2</w:t>
      </w:r>
      <w:r w:rsidR="00FA093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2304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9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093E">
        <w:rPr>
          <w:sz w:val="24"/>
          <w:szCs w:val="24"/>
        </w:rPr>
        <w:t xml:space="preserve"> 3</w:t>
      </w:r>
      <w:r w:rsidR="00FA093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6431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9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093E">
        <w:rPr>
          <w:sz w:val="24"/>
          <w:szCs w:val="24"/>
        </w:rPr>
        <w:t xml:space="preserve"> 4</w:t>
      </w:r>
      <w:r w:rsidR="00FA093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1247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9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093E">
        <w:rPr>
          <w:sz w:val="24"/>
          <w:szCs w:val="24"/>
        </w:rPr>
        <w:t xml:space="preserve"> 5</w:t>
      </w:r>
    </w:p>
    <w:p w14:paraId="5730F8B2" w14:textId="77777777" w:rsidR="00691D12" w:rsidRPr="00C869AB" w:rsidRDefault="00691D12" w:rsidP="00FA093E">
      <w:pPr>
        <w:pStyle w:val="Luettelokappale"/>
        <w:ind w:left="1080"/>
        <w:rPr>
          <w:sz w:val="24"/>
          <w:szCs w:val="24"/>
        </w:rPr>
      </w:pPr>
    </w:p>
    <w:p w14:paraId="55E3501F" w14:textId="22E4A606" w:rsidR="00314C44" w:rsidRDefault="00314C44" w:rsidP="00314C44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C869AB">
        <w:rPr>
          <w:sz w:val="24"/>
          <w:szCs w:val="24"/>
        </w:rPr>
        <w:t>Konsultaatioryhmästä keskusteleminen asiakkaan kanssa sujui hyvin (vastaa tyhjä, jos asiakas ei ole ollut tietoinen asian käsittelystä</w:t>
      </w:r>
      <w:r w:rsidR="00D216A2">
        <w:rPr>
          <w:sz w:val="24"/>
          <w:szCs w:val="24"/>
        </w:rPr>
        <w:t>).</w:t>
      </w:r>
    </w:p>
    <w:p w14:paraId="731656F7" w14:textId="110D90F0" w:rsidR="00691D12" w:rsidRDefault="00CA0D20" w:rsidP="00691D12">
      <w:pPr>
        <w:pStyle w:val="Luettelokappale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82207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D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1D12">
        <w:rPr>
          <w:sz w:val="24"/>
          <w:szCs w:val="24"/>
        </w:rPr>
        <w:t xml:space="preserve"> 1</w:t>
      </w:r>
      <w:r w:rsidR="00691D1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2862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D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1D12">
        <w:rPr>
          <w:sz w:val="24"/>
          <w:szCs w:val="24"/>
        </w:rPr>
        <w:t xml:space="preserve"> 2</w:t>
      </w:r>
      <w:r w:rsidR="00691D1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1590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D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1D12">
        <w:rPr>
          <w:sz w:val="24"/>
          <w:szCs w:val="24"/>
        </w:rPr>
        <w:t xml:space="preserve"> 3</w:t>
      </w:r>
      <w:r w:rsidR="00691D1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7287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D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1D12">
        <w:rPr>
          <w:sz w:val="24"/>
          <w:szCs w:val="24"/>
        </w:rPr>
        <w:t xml:space="preserve"> 4</w:t>
      </w:r>
      <w:r w:rsidR="00691D1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9023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D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1D12">
        <w:rPr>
          <w:sz w:val="24"/>
          <w:szCs w:val="24"/>
        </w:rPr>
        <w:t xml:space="preserve"> 5</w:t>
      </w:r>
    </w:p>
    <w:p w14:paraId="0C0EBD0C" w14:textId="77777777" w:rsidR="00691D12" w:rsidRPr="00C869AB" w:rsidRDefault="00691D12" w:rsidP="00691D12">
      <w:pPr>
        <w:pStyle w:val="Luettelokappale"/>
        <w:ind w:left="1080"/>
        <w:rPr>
          <w:sz w:val="24"/>
          <w:szCs w:val="24"/>
        </w:rPr>
      </w:pPr>
    </w:p>
    <w:p w14:paraId="4773265B" w14:textId="0760A30E" w:rsidR="00314C44" w:rsidRDefault="00314C44" w:rsidP="00314C44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C869AB">
        <w:rPr>
          <w:sz w:val="24"/>
          <w:szCs w:val="24"/>
        </w:rPr>
        <w:t xml:space="preserve">Esitietolomakkeella kysyttiin oleellisia asioita. </w:t>
      </w:r>
    </w:p>
    <w:p w14:paraId="638E2B23" w14:textId="34B2137E" w:rsidR="00691D12" w:rsidRPr="00C869AB" w:rsidRDefault="00CA0D20" w:rsidP="00691D12">
      <w:pPr>
        <w:pStyle w:val="Luettelokappale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119797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D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1D12">
        <w:rPr>
          <w:sz w:val="24"/>
          <w:szCs w:val="24"/>
        </w:rPr>
        <w:t xml:space="preserve"> 1</w:t>
      </w:r>
      <w:r w:rsidR="00691D1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8158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D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0071">
        <w:rPr>
          <w:sz w:val="24"/>
          <w:szCs w:val="24"/>
        </w:rPr>
        <w:t xml:space="preserve"> 2</w:t>
      </w:r>
      <w:r w:rsidR="0001007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8978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0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0071">
        <w:rPr>
          <w:sz w:val="24"/>
          <w:szCs w:val="24"/>
        </w:rPr>
        <w:t xml:space="preserve"> 3</w:t>
      </w:r>
      <w:r w:rsidR="0001007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56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0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0071">
        <w:rPr>
          <w:sz w:val="24"/>
          <w:szCs w:val="24"/>
        </w:rPr>
        <w:t xml:space="preserve"> 4</w:t>
      </w:r>
      <w:r w:rsidR="0001007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4828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0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0071">
        <w:rPr>
          <w:sz w:val="24"/>
          <w:szCs w:val="24"/>
        </w:rPr>
        <w:t xml:space="preserve"> 5</w:t>
      </w:r>
      <w:r w:rsidR="00010071">
        <w:rPr>
          <w:sz w:val="24"/>
          <w:szCs w:val="24"/>
        </w:rPr>
        <w:tab/>
      </w:r>
    </w:p>
    <w:p w14:paraId="5130E965" w14:textId="196D737F" w:rsidR="00314C44" w:rsidRDefault="00314C44" w:rsidP="00314C44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C869AB">
        <w:rPr>
          <w:sz w:val="24"/>
          <w:szCs w:val="24"/>
        </w:rPr>
        <w:t xml:space="preserve">Esitietolomakkeen täyttäminen ja lähettäminen oli sujuvaa. </w:t>
      </w:r>
    </w:p>
    <w:p w14:paraId="16DC945B" w14:textId="2C77D8D3" w:rsidR="00010071" w:rsidRDefault="00CA0D20" w:rsidP="00010071">
      <w:pPr>
        <w:pStyle w:val="Luettelokappale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135997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0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0071">
        <w:rPr>
          <w:sz w:val="24"/>
          <w:szCs w:val="24"/>
        </w:rPr>
        <w:t xml:space="preserve"> 1</w:t>
      </w:r>
      <w:r w:rsidR="0001007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0946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0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0071">
        <w:rPr>
          <w:sz w:val="24"/>
          <w:szCs w:val="24"/>
        </w:rPr>
        <w:t xml:space="preserve"> 2</w:t>
      </w:r>
      <w:r w:rsidR="0001007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3344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0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0071">
        <w:rPr>
          <w:sz w:val="24"/>
          <w:szCs w:val="24"/>
        </w:rPr>
        <w:t xml:space="preserve"> 3</w:t>
      </w:r>
      <w:r w:rsidR="0001007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7259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0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0071">
        <w:rPr>
          <w:sz w:val="24"/>
          <w:szCs w:val="24"/>
        </w:rPr>
        <w:t xml:space="preserve"> 4</w:t>
      </w:r>
      <w:r w:rsidR="0001007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0238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B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3BFA">
        <w:rPr>
          <w:sz w:val="24"/>
          <w:szCs w:val="24"/>
        </w:rPr>
        <w:t xml:space="preserve"> 5</w:t>
      </w:r>
    </w:p>
    <w:p w14:paraId="1EFB96B8" w14:textId="77777777" w:rsidR="001E3BFA" w:rsidRPr="00C869AB" w:rsidRDefault="001E3BFA" w:rsidP="00010071">
      <w:pPr>
        <w:pStyle w:val="Luettelokappale"/>
        <w:ind w:left="1080"/>
        <w:rPr>
          <w:sz w:val="24"/>
          <w:szCs w:val="24"/>
        </w:rPr>
      </w:pPr>
    </w:p>
    <w:p w14:paraId="2262F17E" w14:textId="14D3D7DB" w:rsidR="00314C44" w:rsidRDefault="00314C44" w:rsidP="00314C44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C869AB">
        <w:rPr>
          <w:sz w:val="24"/>
          <w:szCs w:val="24"/>
        </w:rPr>
        <w:t>Haastavat erot konsultaatioryhmän järjestelyt olivat kokonaisuudessaan toimivat.</w:t>
      </w:r>
    </w:p>
    <w:p w14:paraId="651F4E0B" w14:textId="1FB40E3E" w:rsidR="001E3BFA" w:rsidRPr="00C869AB" w:rsidRDefault="00CA0D20" w:rsidP="001E3BFA">
      <w:pPr>
        <w:pStyle w:val="Luettelokappale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14867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B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3BFA">
        <w:rPr>
          <w:sz w:val="24"/>
          <w:szCs w:val="24"/>
        </w:rPr>
        <w:t xml:space="preserve"> 1</w:t>
      </w:r>
      <w:r w:rsidR="001E3B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0291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B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3BFA">
        <w:rPr>
          <w:sz w:val="24"/>
          <w:szCs w:val="24"/>
        </w:rPr>
        <w:t xml:space="preserve"> 2</w:t>
      </w:r>
      <w:r w:rsidR="001E3B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2616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B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3BFA">
        <w:rPr>
          <w:sz w:val="24"/>
          <w:szCs w:val="24"/>
        </w:rPr>
        <w:t xml:space="preserve"> 3</w:t>
      </w:r>
      <w:r w:rsidR="001E3B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9853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B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3BFA">
        <w:rPr>
          <w:sz w:val="24"/>
          <w:szCs w:val="24"/>
        </w:rPr>
        <w:t xml:space="preserve"> 4</w:t>
      </w:r>
      <w:r w:rsidR="001E3B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446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B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3BFA">
        <w:rPr>
          <w:sz w:val="24"/>
          <w:szCs w:val="24"/>
        </w:rPr>
        <w:t xml:space="preserve"> 5</w:t>
      </w:r>
    </w:p>
    <w:p w14:paraId="45CAAC64" w14:textId="77777777" w:rsidR="007B7810" w:rsidRPr="00C869AB" w:rsidRDefault="007B7810" w:rsidP="007B7810">
      <w:pPr>
        <w:pStyle w:val="Luettelokappale"/>
        <w:ind w:left="1080"/>
        <w:rPr>
          <w:sz w:val="24"/>
          <w:szCs w:val="24"/>
        </w:rPr>
      </w:pPr>
    </w:p>
    <w:p w14:paraId="092510CC" w14:textId="3DB16550" w:rsidR="00314C44" w:rsidRDefault="00314C44" w:rsidP="00314C44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869AB">
        <w:rPr>
          <w:sz w:val="24"/>
          <w:szCs w:val="24"/>
        </w:rPr>
        <w:t xml:space="preserve">Halutessasi voit vielä täydentää mielipidettäsi Haastavat erot – ryhmän toimivuudesta sanallisesti. </w:t>
      </w:r>
    </w:p>
    <w:sdt>
      <w:sdtPr>
        <w:rPr>
          <w:sz w:val="24"/>
          <w:szCs w:val="24"/>
        </w:rPr>
        <w:id w:val="-1673950358"/>
        <w:placeholder>
          <w:docPart w:val="DefaultPlaceholder_-1854013440"/>
        </w:placeholder>
        <w:showingPlcHdr/>
        <w:text/>
      </w:sdtPr>
      <w:sdtEndPr/>
      <w:sdtContent>
        <w:p w14:paraId="0710B596" w14:textId="70B99603" w:rsidR="00BA49D6" w:rsidRPr="00C869AB" w:rsidRDefault="00F72ACF" w:rsidP="00BA49D6">
          <w:pPr>
            <w:pStyle w:val="Luettelokappale"/>
            <w:rPr>
              <w:sz w:val="24"/>
              <w:szCs w:val="24"/>
            </w:rPr>
          </w:pPr>
          <w:r w:rsidRPr="008D6100">
            <w:rPr>
              <w:rStyle w:val="Paikkamerkkiteksti"/>
            </w:rPr>
            <w:t>Kirjoita tekstiä napsauttamalla tai napauttamalla tätä.</w:t>
          </w:r>
        </w:p>
      </w:sdtContent>
    </w:sdt>
    <w:p w14:paraId="52E4BF67" w14:textId="77777777" w:rsidR="007B7810" w:rsidRPr="00C869AB" w:rsidRDefault="007B7810" w:rsidP="007B7810">
      <w:pPr>
        <w:pStyle w:val="Luettelokappale"/>
        <w:rPr>
          <w:sz w:val="24"/>
          <w:szCs w:val="24"/>
        </w:rPr>
      </w:pPr>
    </w:p>
    <w:p w14:paraId="35644816" w14:textId="6CB527C6" w:rsidR="00CE57F3" w:rsidRDefault="007B7810" w:rsidP="00CD03FE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869AB">
        <w:rPr>
          <w:sz w:val="24"/>
          <w:szCs w:val="24"/>
        </w:rPr>
        <w:t xml:space="preserve">Haastavat erot – konsultaatioryhmän hyödyllisyys </w:t>
      </w:r>
      <w:proofErr w:type="gramStart"/>
      <w:r w:rsidRPr="00C869AB">
        <w:rPr>
          <w:sz w:val="24"/>
          <w:szCs w:val="24"/>
        </w:rPr>
        <w:t>1-5</w:t>
      </w:r>
      <w:proofErr w:type="gramEnd"/>
    </w:p>
    <w:p w14:paraId="3DB278AF" w14:textId="77777777" w:rsidR="00ED673A" w:rsidRPr="00ED673A" w:rsidRDefault="00ED673A" w:rsidP="00ED673A">
      <w:pPr>
        <w:pStyle w:val="Luettelokappale"/>
        <w:rPr>
          <w:sz w:val="24"/>
          <w:szCs w:val="24"/>
        </w:rPr>
      </w:pPr>
    </w:p>
    <w:p w14:paraId="2FB13E5E" w14:textId="0F9932A2" w:rsidR="00ED673A" w:rsidRDefault="00ED673A" w:rsidP="00ED673A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Vastaa väittämiin asteikolla 1= täysin eri mieltä, </w:t>
      </w:r>
      <w:r w:rsidR="00EA1B68">
        <w:rPr>
          <w:sz w:val="24"/>
          <w:szCs w:val="24"/>
        </w:rPr>
        <w:t>2= jokseenkin samaa mieltä, 3= ei samaa eikä eri mieltä, 4= jokseenkin samaa mieltä, 5= täysin samaa mieltä</w:t>
      </w:r>
    </w:p>
    <w:p w14:paraId="35E4B151" w14:textId="77777777" w:rsidR="00FA01A6" w:rsidRPr="00CD03FE" w:rsidRDefault="00FA01A6" w:rsidP="00ED673A">
      <w:pPr>
        <w:pStyle w:val="Luettelokappale"/>
        <w:rPr>
          <w:sz w:val="24"/>
          <w:szCs w:val="24"/>
        </w:rPr>
      </w:pPr>
    </w:p>
    <w:p w14:paraId="47ACCDD7" w14:textId="77777777" w:rsidR="002256FD" w:rsidRDefault="007B7810" w:rsidP="007B7810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C869AB">
        <w:rPr>
          <w:sz w:val="24"/>
          <w:szCs w:val="24"/>
        </w:rPr>
        <w:t>Konsultaatioryhmän kokoonpanoon kuuluivat olennaiset tahot asiani käsittelyn kannalta.</w:t>
      </w:r>
    </w:p>
    <w:p w14:paraId="2B62DEB2" w14:textId="5E4B2FFF" w:rsidR="00942362" w:rsidRDefault="007B7810" w:rsidP="00942362">
      <w:pPr>
        <w:pStyle w:val="Luettelokappale"/>
        <w:ind w:left="1080"/>
        <w:rPr>
          <w:sz w:val="24"/>
          <w:szCs w:val="24"/>
        </w:rPr>
      </w:pPr>
      <w:r w:rsidRPr="00C869A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9107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9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72984">
        <w:rPr>
          <w:sz w:val="24"/>
          <w:szCs w:val="24"/>
        </w:rPr>
        <w:t xml:space="preserve"> </w:t>
      </w:r>
      <w:r w:rsidR="002256FD">
        <w:rPr>
          <w:sz w:val="24"/>
          <w:szCs w:val="24"/>
        </w:rPr>
        <w:t>1</w:t>
      </w:r>
      <w:r w:rsidR="002256FD">
        <w:rPr>
          <w:sz w:val="24"/>
          <w:szCs w:val="24"/>
        </w:rPr>
        <w:tab/>
      </w:r>
      <w:r w:rsidR="00A7298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0057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9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72984">
        <w:rPr>
          <w:sz w:val="24"/>
          <w:szCs w:val="24"/>
        </w:rPr>
        <w:t xml:space="preserve"> 2</w:t>
      </w:r>
      <w:r w:rsidR="00C14509">
        <w:rPr>
          <w:sz w:val="24"/>
          <w:szCs w:val="24"/>
        </w:rPr>
        <w:tab/>
      </w:r>
      <w:r w:rsidR="00A7298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4276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9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72984">
        <w:rPr>
          <w:sz w:val="24"/>
          <w:szCs w:val="24"/>
        </w:rPr>
        <w:t xml:space="preserve"> 3</w:t>
      </w:r>
      <w:r w:rsidR="00C1450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0943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14509">
        <w:rPr>
          <w:sz w:val="24"/>
          <w:szCs w:val="24"/>
        </w:rPr>
        <w:t xml:space="preserve"> 4</w:t>
      </w:r>
      <w:r w:rsidR="00C1450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7134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14509">
        <w:rPr>
          <w:sz w:val="24"/>
          <w:szCs w:val="24"/>
        </w:rPr>
        <w:t xml:space="preserve"> 5</w:t>
      </w:r>
    </w:p>
    <w:p w14:paraId="2D5F2A24" w14:textId="77777777" w:rsidR="00942362" w:rsidRPr="00942362" w:rsidRDefault="00942362" w:rsidP="00942362">
      <w:pPr>
        <w:pStyle w:val="Luettelokappale"/>
        <w:ind w:left="1080"/>
        <w:rPr>
          <w:sz w:val="24"/>
          <w:szCs w:val="24"/>
        </w:rPr>
      </w:pPr>
    </w:p>
    <w:p w14:paraId="2A147AA4" w14:textId="06F5B979" w:rsidR="007B7810" w:rsidRDefault="007B7810" w:rsidP="007B7810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C869AB">
        <w:rPr>
          <w:sz w:val="24"/>
          <w:szCs w:val="24"/>
        </w:rPr>
        <w:t>Koen saaneeni konsultaatioryhmältä tukea jatkotyöskentelyyn asiakkaani asiassa.</w:t>
      </w:r>
    </w:p>
    <w:p w14:paraId="725D9FE1" w14:textId="2BFF49F6" w:rsidR="002256FD" w:rsidRDefault="00CA0D20" w:rsidP="002256FD">
      <w:pPr>
        <w:pStyle w:val="Luettelokappale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134069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3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81F">
        <w:rPr>
          <w:sz w:val="24"/>
          <w:szCs w:val="24"/>
        </w:rPr>
        <w:t xml:space="preserve"> </w:t>
      </w:r>
      <w:r w:rsidR="00942362">
        <w:rPr>
          <w:sz w:val="24"/>
          <w:szCs w:val="24"/>
        </w:rPr>
        <w:t>1</w:t>
      </w:r>
      <w:r w:rsidR="0094236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5613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3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81F">
        <w:rPr>
          <w:sz w:val="24"/>
          <w:szCs w:val="24"/>
        </w:rPr>
        <w:t xml:space="preserve"> </w:t>
      </w:r>
      <w:r w:rsidR="00942362">
        <w:rPr>
          <w:sz w:val="24"/>
          <w:szCs w:val="24"/>
        </w:rPr>
        <w:t>2</w:t>
      </w:r>
      <w:r w:rsidR="0094236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7110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3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81F">
        <w:rPr>
          <w:sz w:val="24"/>
          <w:szCs w:val="24"/>
        </w:rPr>
        <w:t xml:space="preserve"> </w:t>
      </w:r>
      <w:r w:rsidR="00942362">
        <w:rPr>
          <w:sz w:val="24"/>
          <w:szCs w:val="24"/>
        </w:rPr>
        <w:t>3</w:t>
      </w:r>
      <w:r w:rsidR="0094236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1912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3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81F">
        <w:rPr>
          <w:sz w:val="24"/>
          <w:szCs w:val="24"/>
        </w:rPr>
        <w:t xml:space="preserve"> </w:t>
      </w:r>
      <w:r w:rsidR="00942362">
        <w:rPr>
          <w:sz w:val="24"/>
          <w:szCs w:val="24"/>
        </w:rPr>
        <w:t>4</w:t>
      </w:r>
      <w:r w:rsidR="0094236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9576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3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81F">
        <w:rPr>
          <w:sz w:val="24"/>
          <w:szCs w:val="24"/>
        </w:rPr>
        <w:t xml:space="preserve"> </w:t>
      </w:r>
      <w:r w:rsidR="00942362">
        <w:rPr>
          <w:sz w:val="24"/>
          <w:szCs w:val="24"/>
        </w:rPr>
        <w:t>5</w:t>
      </w:r>
    </w:p>
    <w:p w14:paraId="59B0D7BA" w14:textId="77777777" w:rsidR="00942362" w:rsidRPr="00C869AB" w:rsidRDefault="00942362" w:rsidP="002256FD">
      <w:pPr>
        <w:pStyle w:val="Luettelokappale"/>
        <w:ind w:left="1080"/>
        <w:rPr>
          <w:sz w:val="24"/>
          <w:szCs w:val="24"/>
        </w:rPr>
      </w:pPr>
    </w:p>
    <w:p w14:paraId="0C9BE133" w14:textId="5C12F68A" w:rsidR="00942362" w:rsidRDefault="007B7810" w:rsidP="00942362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C869AB">
        <w:rPr>
          <w:sz w:val="24"/>
          <w:szCs w:val="24"/>
        </w:rPr>
        <w:t>Suosittelisin konsultaatioryhmää työkaverilleni tai verkoston jäsenelle.</w:t>
      </w:r>
    </w:p>
    <w:p w14:paraId="0C566867" w14:textId="2D71F3C4" w:rsidR="00942362" w:rsidRPr="00942362" w:rsidRDefault="00CA0D20" w:rsidP="00942362">
      <w:pPr>
        <w:pStyle w:val="Luettelokappale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175211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1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713C">
        <w:rPr>
          <w:sz w:val="24"/>
          <w:szCs w:val="24"/>
        </w:rPr>
        <w:t xml:space="preserve"> 1</w:t>
      </w:r>
      <w:r w:rsidR="0097713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9551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1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713C">
        <w:rPr>
          <w:sz w:val="24"/>
          <w:szCs w:val="24"/>
        </w:rPr>
        <w:t xml:space="preserve"> 2</w:t>
      </w:r>
      <w:r w:rsidR="0097713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5694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1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713C">
        <w:rPr>
          <w:sz w:val="24"/>
          <w:szCs w:val="24"/>
        </w:rPr>
        <w:t xml:space="preserve"> 3</w:t>
      </w:r>
      <w:r w:rsidR="0097713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9846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1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713C">
        <w:rPr>
          <w:sz w:val="24"/>
          <w:szCs w:val="24"/>
        </w:rPr>
        <w:t xml:space="preserve"> 4</w:t>
      </w:r>
      <w:r w:rsidR="0097713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2766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1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713C">
        <w:rPr>
          <w:sz w:val="24"/>
          <w:szCs w:val="24"/>
        </w:rPr>
        <w:t xml:space="preserve"> 5</w:t>
      </w:r>
    </w:p>
    <w:p w14:paraId="5566B665" w14:textId="77777777" w:rsidR="007B7810" w:rsidRPr="00C869AB" w:rsidRDefault="007B7810" w:rsidP="007B7810">
      <w:pPr>
        <w:pStyle w:val="Luettelokappale"/>
        <w:ind w:left="1080"/>
        <w:rPr>
          <w:sz w:val="24"/>
          <w:szCs w:val="24"/>
        </w:rPr>
      </w:pPr>
    </w:p>
    <w:p w14:paraId="608C8138" w14:textId="72701E23" w:rsidR="007B7810" w:rsidRDefault="007B7810" w:rsidP="007B7810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869AB">
        <w:rPr>
          <w:sz w:val="24"/>
          <w:szCs w:val="24"/>
        </w:rPr>
        <w:t xml:space="preserve">Halutessasi voit vielä täydentää mielipidettäsi Haastavat erot- ryhmän hyödyllisyydestä sanallisesti. </w:t>
      </w:r>
    </w:p>
    <w:sdt>
      <w:sdtPr>
        <w:rPr>
          <w:sz w:val="24"/>
          <w:szCs w:val="24"/>
        </w:rPr>
        <w:id w:val="-466663245"/>
        <w:placeholder>
          <w:docPart w:val="DefaultPlaceholder_-1854013440"/>
        </w:placeholder>
        <w:showingPlcHdr/>
        <w:text/>
      </w:sdtPr>
      <w:sdtEndPr/>
      <w:sdtContent>
        <w:p w14:paraId="274387C7" w14:textId="2C8B4674" w:rsidR="00F72ACF" w:rsidRPr="00C869AB" w:rsidRDefault="00F72ACF" w:rsidP="00F72ACF">
          <w:pPr>
            <w:pStyle w:val="Luettelokappale"/>
            <w:rPr>
              <w:sz w:val="24"/>
              <w:szCs w:val="24"/>
            </w:rPr>
          </w:pPr>
          <w:r w:rsidRPr="008D6100">
            <w:rPr>
              <w:rStyle w:val="Paikkamerkkiteksti"/>
            </w:rPr>
            <w:t>Kirjoita tekstiä napsauttamalla tai napauttamalla tätä.</w:t>
          </w:r>
        </w:p>
      </w:sdtContent>
    </w:sdt>
    <w:p w14:paraId="4BE343A3" w14:textId="77777777" w:rsidR="007B7810" w:rsidRPr="00C869AB" w:rsidRDefault="007B7810" w:rsidP="007B7810">
      <w:pPr>
        <w:pStyle w:val="Luettelokappale"/>
        <w:rPr>
          <w:sz w:val="24"/>
          <w:szCs w:val="24"/>
        </w:rPr>
      </w:pPr>
    </w:p>
    <w:p w14:paraId="198D95DC" w14:textId="77777777" w:rsidR="009E3F2A" w:rsidRDefault="007B7810" w:rsidP="007B7810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869AB">
        <w:rPr>
          <w:sz w:val="24"/>
          <w:szCs w:val="24"/>
        </w:rPr>
        <w:t>Minkä arvosanan antaisit Haastavat erot – konsultaatioryhmän kokonaisuudelle?</w:t>
      </w:r>
    </w:p>
    <w:p w14:paraId="67BAE1AD" w14:textId="60F0260E" w:rsidR="009E3F2A" w:rsidRDefault="00CA0D20" w:rsidP="009E3F2A">
      <w:pPr>
        <w:pStyle w:val="Luettelokappale"/>
        <w:rPr>
          <w:sz w:val="24"/>
          <w:szCs w:val="24"/>
        </w:rPr>
      </w:pPr>
      <w:sdt>
        <w:sdtPr>
          <w:rPr>
            <w:sz w:val="24"/>
            <w:szCs w:val="24"/>
          </w:rPr>
          <w:id w:val="-180407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B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1B3D">
        <w:rPr>
          <w:sz w:val="24"/>
          <w:szCs w:val="24"/>
        </w:rPr>
        <w:tab/>
        <w:t>välttävä (1)</w:t>
      </w:r>
    </w:p>
    <w:p w14:paraId="3985C29C" w14:textId="2B7C770E" w:rsidR="00F71B3D" w:rsidRDefault="00CA0D20" w:rsidP="009E3F2A">
      <w:pPr>
        <w:pStyle w:val="Luettelokappale"/>
        <w:rPr>
          <w:sz w:val="24"/>
          <w:szCs w:val="24"/>
        </w:rPr>
      </w:pPr>
      <w:sdt>
        <w:sdtPr>
          <w:rPr>
            <w:sz w:val="24"/>
            <w:szCs w:val="24"/>
          </w:rPr>
          <w:id w:val="-42996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B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1B3D">
        <w:rPr>
          <w:sz w:val="24"/>
          <w:szCs w:val="24"/>
        </w:rPr>
        <w:tab/>
        <w:t>tyydyttävä (2)</w:t>
      </w:r>
    </w:p>
    <w:p w14:paraId="0216422E" w14:textId="2488B45F" w:rsidR="00F71B3D" w:rsidRDefault="00CA0D20" w:rsidP="009E3F2A">
      <w:pPr>
        <w:pStyle w:val="Luettelokappale"/>
        <w:rPr>
          <w:sz w:val="24"/>
          <w:szCs w:val="24"/>
        </w:rPr>
      </w:pPr>
      <w:sdt>
        <w:sdtPr>
          <w:rPr>
            <w:sz w:val="24"/>
            <w:szCs w:val="24"/>
          </w:rPr>
          <w:id w:val="-163378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B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1B3D">
        <w:rPr>
          <w:sz w:val="24"/>
          <w:szCs w:val="24"/>
        </w:rPr>
        <w:tab/>
        <w:t>hyvä (3))</w:t>
      </w:r>
    </w:p>
    <w:p w14:paraId="4B2E2DF3" w14:textId="7333C7E6" w:rsidR="00F71B3D" w:rsidRDefault="00CA0D20" w:rsidP="009E3F2A">
      <w:pPr>
        <w:pStyle w:val="Luettelokappale"/>
        <w:rPr>
          <w:sz w:val="24"/>
          <w:szCs w:val="24"/>
        </w:rPr>
      </w:pPr>
      <w:sdt>
        <w:sdtPr>
          <w:rPr>
            <w:sz w:val="24"/>
            <w:szCs w:val="24"/>
          </w:rPr>
          <w:id w:val="103438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B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1B3D">
        <w:rPr>
          <w:sz w:val="24"/>
          <w:szCs w:val="24"/>
        </w:rPr>
        <w:tab/>
        <w:t>kiitettävä (4)</w:t>
      </w:r>
    </w:p>
    <w:p w14:paraId="7A2CDEB4" w14:textId="3FEA772E" w:rsidR="007B7810" w:rsidRDefault="00CA0D20" w:rsidP="00F71B3D">
      <w:pPr>
        <w:pStyle w:val="Luettelokappale"/>
        <w:rPr>
          <w:sz w:val="24"/>
          <w:szCs w:val="24"/>
        </w:rPr>
      </w:pPr>
      <w:sdt>
        <w:sdtPr>
          <w:rPr>
            <w:sz w:val="24"/>
            <w:szCs w:val="24"/>
          </w:rPr>
          <w:id w:val="-4476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B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1B3D">
        <w:rPr>
          <w:sz w:val="24"/>
          <w:szCs w:val="24"/>
        </w:rPr>
        <w:tab/>
        <w:t>erinomainen (5)</w:t>
      </w:r>
    </w:p>
    <w:p w14:paraId="6FFBD8D5" w14:textId="77777777" w:rsidR="00F71B3D" w:rsidRPr="00F71B3D" w:rsidRDefault="00F71B3D" w:rsidP="00F71B3D">
      <w:pPr>
        <w:pStyle w:val="Luettelokappale"/>
        <w:rPr>
          <w:sz w:val="24"/>
          <w:szCs w:val="24"/>
        </w:rPr>
      </w:pPr>
    </w:p>
    <w:p w14:paraId="1A89321B" w14:textId="2F793022" w:rsidR="007B7810" w:rsidRDefault="007B7810" w:rsidP="007B7810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869AB">
        <w:rPr>
          <w:sz w:val="24"/>
          <w:szCs w:val="24"/>
        </w:rPr>
        <w:t xml:space="preserve">Mitä muuta haluat kertoa Haastavat erot – konsultaatioryhmään osallistumisestasi? </w:t>
      </w:r>
    </w:p>
    <w:sdt>
      <w:sdtPr>
        <w:rPr>
          <w:sz w:val="24"/>
          <w:szCs w:val="24"/>
        </w:rPr>
        <w:id w:val="1109312268"/>
        <w:placeholder>
          <w:docPart w:val="DefaultPlaceholder_-1854013440"/>
        </w:placeholder>
        <w:showingPlcHdr/>
        <w:text/>
      </w:sdtPr>
      <w:sdtEndPr/>
      <w:sdtContent>
        <w:p w14:paraId="25EB6834" w14:textId="048C432B" w:rsidR="00F72ACF" w:rsidRPr="00C869AB" w:rsidRDefault="00F72ACF" w:rsidP="00F72ACF">
          <w:pPr>
            <w:pStyle w:val="Luettelokappale"/>
            <w:rPr>
              <w:sz w:val="24"/>
              <w:szCs w:val="24"/>
            </w:rPr>
          </w:pPr>
          <w:r w:rsidRPr="008D6100">
            <w:rPr>
              <w:rStyle w:val="Paikkamerkkiteksti"/>
            </w:rPr>
            <w:t>Kirjoita tekstiä napsauttamalla tai napauttamalla tätä.</w:t>
          </w:r>
        </w:p>
      </w:sdtContent>
    </w:sdt>
    <w:sectPr w:rsidR="00F72ACF" w:rsidRPr="00C869AB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2F1A" w14:textId="77777777" w:rsidR="004D7552" w:rsidRDefault="004D7552" w:rsidP="004D7552">
      <w:pPr>
        <w:spacing w:after="0" w:line="240" w:lineRule="auto"/>
      </w:pPr>
      <w:r>
        <w:separator/>
      </w:r>
    </w:p>
  </w:endnote>
  <w:endnote w:type="continuationSeparator" w:id="0">
    <w:p w14:paraId="71A61847" w14:textId="77777777" w:rsidR="004D7552" w:rsidRDefault="004D7552" w:rsidP="004D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B4C9" w14:textId="0406E3F3" w:rsidR="00BC4CF6" w:rsidRDefault="0011439B" w:rsidP="0011439B">
    <w:pPr>
      <w:pStyle w:val="Alatunniste"/>
      <w:jc w:val="right"/>
    </w:pPr>
    <w:r>
      <w:tab/>
    </w:r>
    <w:r w:rsidR="00BC4CF6">
      <w:t xml:space="preserve">Lomake on kehitetty </w:t>
    </w:r>
    <w:r w:rsidR="009C39CB">
      <w:t xml:space="preserve">Itä-Suomen </w:t>
    </w:r>
    <w:r w:rsidR="00E22400">
      <w:t xml:space="preserve">OT-hankkeessa </w:t>
    </w:r>
    <w:r>
      <w:t>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FD38" w14:textId="77777777" w:rsidR="004D7552" w:rsidRDefault="004D7552" w:rsidP="004D7552">
      <w:pPr>
        <w:spacing w:after="0" w:line="240" w:lineRule="auto"/>
      </w:pPr>
      <w:r>
        <w:separator/>
      </w:r>
    </w:p>
  </w:footnote>
  <w:footnote w:type="continuationSeparator" w:id="0">
    <w:p w14:paraId="5C27087A" w14:textId="77777777" w:rsidR="004D7552" w:rsidRDefault="004D7552" w:rsidP="004D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468F" w14:textId="5ADA2C9B" w:rsidR="004D7552" w:rsidRDefault="00AD7282">
    <w:pPr>
      <w:pStyle w:val="Yltunniste"/>
    </w:pPr>
    <w:r>
      <w:tab/>
    </w:r>
    <w:r>
      <w:tab/>
    </w:r>
    <w:r>
      <w:rPr>
        <w:noProof/>
      </w:rPr>
      <w:drawing>
        <wp:inline distT="0" distB="0" distL="0" distR="0" wp14:anchorId="16FACC98" wp14:editId="2E879FFD">
          <wp:extent cx="2295525" cy="561975"/>
          <wp:effectExtent l="0" t="0" r="9525" b="9525"/>
          <wp:docPr id="638165557" name="Kuva 638165557" descr="Kuva, joka sisältää kohteen teksti, Font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Fontti, logo, Grafiikk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0AD3"/>
    <w:multiLevelType w:val="multilevel"/>
    <w:tmpl w:val="38081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43274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X/C3JIPVKZPQa6YN9ff8IAzYEC8ISeVxllSbN2xf6HQdbmGWrbFGbkWumzlGodQxvZ2Wa4hrGaNNzPH+7OxoQ==" w:salt="jlPIVEQNbH2XxBbn55R7W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44"/>
    <w:rsid w:val="00010071"/>
    <w:rsid w:val="000D7642"/>
    <w:rsid w:val="0011439B"/>
    <w:rsid w:val="001149A7"/>
    <w:rsid w:val="001E3BFA"/>
    <w:rsid w:val="002256FD"/>
    <w:rsid w:val="00225CFA"/>
    <w:rsid w:val="00280947"/>
    <w:rsid w:val="00290875"/>
    <w:rsid w:val="0030694E"/>
    <w:rsid w:val="00314C44"/>
    <w:rsid w:val="0038149A"/>
    <w:rsid w:val="00425BD6"/>
    <w:rsid w:val="00433EB2"/>
    <w:rsid w:val="004721BD"/>
    <w:rsid w:val="004D7552"/>
    <w:rsid w:val="005127AE"/>
    <w:rsid w:val="00691D12"/>
    <w:rsid w:val="006C19AC"/>
    <w:rsid w:val="007B7810"/>
    <w:rsid w:val="009213A5"/>
    <w:rsid w:val="00942362"/>
    <w:rsid w:val="0097713C"/>
    <w:rsid w:val="009C39CB"/>
    <w:rsid w:val="009D0EFE"/>
    <w:rsid w:val="009E3F2A"/>
    <w:rsid w:val="00A72984"/>
    <w:rsid w:val="00AA3659"/>
    <w:rsid w:val="00AD7282"/>
    <w:rsid w:val="00B120E1"/>
    <w:rsid w:val="00B82D83"/>
    <w:rsid w:val="00BA49D6"/>
    <w:rsid w:val="00BA6A87"/>
    <w:rsid w:val="00BC4CF6"/>
    <w:rsid w:val="00C14509"/>
    <w:rsid w:val="00C30490"/>
    <w:rsid w:val="00C57C4C"/>
    <w:rsid w:val="00C60A2F"/>
    <w:rsid w:val="00C869AB"/>
    <w:rsid w:val="00CA0D20"/>
    <w:rsid w:val="00CD03FE"/>
    <w:rsid w:val="00CE57F3"/>
    <w:rsid w:val="00D216A2"/>
    <w:rsid w:val="00E22400"/>
    <w:rsid w:val="00E54E07"/>
    <w:rsid w:val="00EA1B68"/>
    <w:rsid w:val="00EA6E09"/>
    <w:rsid w:val="00EB451A"/>
    <w:rsid w:val="00ED673A"/>
    <w:rsid w:val="00F539FA"/>
    <w:rsid w:val="00F71B3D"/>
    <w:rsid w:val="00F72ACF"/>
    <w:rsid w:val="00F864DC"/>
    <w:rsid w:val="00FA01A6"/>
    <w:rsid w:val="00FA093E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22B4"/>
  <w15:chartTrackingRefBased/>
  <w15:docId w15:val="{FBF6F6DE-E6A3-42BC-BA73-526DB855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14C44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0D7642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4D7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D7552"/>
  </w:style>
  <w:style w:type="paragraph" w:styleId="Alatunniste">
    <w:name w:val="footer"/>
    <w:basedOn w:val="Normaali"/>
    <w:link w:val="AlatunnisteChar"/>
    <w:uiPriority w:val="99"/>
    <w:unhideWhenUsed/>
    <w:rsid w:val="004D7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D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FAE504-6924-4103-A327-E12F5855BC23}"/>
      </w:docPartPr>
      <w:docPartBody>
        <w:p w:rsidR="000F2F1D" w:rsidRDefault="000F2F1D">
          <w:r w:rsidRPr="008D6100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1D"/>
    <w:rsid w:val="000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F2F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321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Kettunen</dc:creator>
  <cp:keywords/>
  <dc:description/>
  <cp:lastModifiedBy>Tiina Kettunen</cp:lastModifiedBy>
  <cp:revision>53</cp:revision>
  <dcterms:created xsi:type="dcterms:W3CDTF">2023-11-27T11:01:00Z</dcterms:created>
  <dcterms:modified xsi:type="dcterms:W3CDTF">2023-11-28T09:53:00Z</dcterms:modified>
</cp:coreProperties>
</file>